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58" w:rsidRDefault="00023F61">
      <w:pPr>
        <w:rPr>
          <w:rFonts w:ascii="Arial" w:hAnsi="Arial" w:cs="Arial"/>
          <w:u w:val="single"/>
        </w:rPr>
      </w:pPr>
      <w:r w:rsidRPr="00023F61">
        <w:rPr>
          <w:rFonts w:ascii="Arial" w:hAnsi="Arial" w:cs="Arial"/>
          <w:u w:val="single"/>
        </w:rPr>
        <w:t>Entwicklung der sprachlichen Fähigkeiten</w:t>
      </w:r>
    </w:p>
    <w:p w:rsidR="00023F61" w:rsidRDefault="00023F61">
      <w:pPr>
        <w:rPr>
          <w:rFonts w:ascii="Arial" w:hAnsi="Arial" w:cs="Arial"/>
          <w:u w:val="single"/>
        </w:rPr>
      </w:pPr>
    </w:p>
    <w:p w:rsidR="00023F61" w:rsidRDefault="00023F61">
      <w:pPr>
        <w:rPr>
          <w:rFonts w:ascii="Arial" w:hAnsi="Arial" w:cs="Arial"/>
        </w:rPr>
      </w:pPr>
      <w:r>
        <w:rPr>
          <w:rFonts w:ascii="Arial" w:hAnsi="Arial" w:cs="Arial"/>
        </w:rPr>
        <w:t>Visuell:</w:t>
      </w:r>
    </w:p>
    <w:p w:rsidR="00023F61" w:rsidRDefault="00023F61" w:rsidP="00023F6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23F61">
        <w:rPr>
          <w:rFonts w:ascii="Arial" w:hAnsi="Arial" w:cs="Arial"/>
        </w:rPr>
        <w:t xml:space="preserve"> Handlungsablauf auf Bildern erfassen und ordnen</w:t>
      </w:r>
    </w:p>
    <w:p w:rsidR="00023F61" w:rsidRDefault="00023F61" w:rsidP="00023F6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Begriffe präzisieren</w:t>
      </w:r>
    </w:p>
    <w:p w:rsidR="00023F61" w:rsidRDefault="00023F61" w:rsidP="00023F6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Symbolverständnis ausprägen</w:t>
      </w:r>
    </w:p>
    <w:p w:rsidR="00023F61" w:rsidRDefault="00023F61" w:rsidP="00023F61">
      <w:pPr>
        <w:rPr>
          <w:rFonts w:ascii="Arial" w:hAnsi="Arial" w:cs="Arial"/>
        </w:rPr>
      </w:pPr>
    </w:p>
    <w:p w:rsidR="00023F61" w:rsidRDefault="00023F61" w:rsidP="00023F61">
      <w:pPr>
        <w:rPr>
          <w:rFonts w:ascii="Arial" w:hAnsi="Arial" w:cs="Arial"/>
        </w:rPr>
      </w:pPr>
      <w:r>
        <w:rPr>
          <w:rFonts w:ascii="Arial" w:hAnsi="Arial" w:cs="Arial"/>
        </w:rPr>
        <w:t>Auditiv:</w:t>
      </w:r>
    </w:p>
    <w:p w:rsidR="00023F61" w:rsidRDefault="00023F61" w:rsidP="00023F6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Vorgegebene Lautfolgen nachsprechen</w:t>
      </w:r>
    </w:p>
    <w:p w:rsidR="00023F61" w:rsidRDefault="00023F61" w:rsidP="00023F6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Geräusche hören, erraten, differenzieren</w:t>
      </w:r>
    </w:p>
    <w:p w:rsidR="00023F61" w:rsidRDefault="00023F61" w:rsidP="00023F6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Ähnliche Laute unterscheiden</w:t>
      </w:r>
    </w:p>
    <w:p w:rsidR="00023F61" w:rsidRDefault="00023F61" w:rsidP="00023F6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Silben klatschen, gehen, klopfen</w:t>
      </w:r>
    </w:p>
    <w:p w:rsidR="00023F61" w:rsidRDefault="00023F61" w:rsidP="00023F61">
      <w:pPr>
        <w:rPr>
          <w:rFonts w:ascii="Arial" w:hAnsi="Arial" w:cs="Arial"/>
        </w:rPr>
      </w:pPr>
    </w:p>
    <w:p w:rsidR="00023F61" w:rsidRDefault="00023F61" w:rsidP="00023F61">
      <w:pPr>
        <w:rPr>
          <w:rFonts w:ascii="Arial" w:hAnsi="Arial" w:cs="Arial"/>
        </w:rPr>
      </w:pPr>
      <w:r>
        <w:rPr>
          <w:rFonts w:ascii="Arial" w:hAnsi="Arial" w:cs="Arial"/>
        </w:rPr>
        <w:t>Motorisch:</w:t>
      </w:r>
    </w:p>
    <w:p w:rsidR="00023F61" w:rsidRDefault="00023F61" w:rsidP="00023F6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Sprech- und schreibmotorische Fähigkeiten schulen</w:t>
      </w:r>
    </w:p>
    <w:p w:rsidR="00023F61" w:rsidRDefault="00023F61" w:rsidP="00023F6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Vokale und Konsonanten richtig aussprechen</w:t>
      </w:r>
    </w:p>
    <w:p w:rsidR="00023F61" w:rsidRDefault="00023F61" w:rsidP="00023F6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Reim- und Gegensatzwörter bilden</w:t>
      </w:r>
    </w:p>
    <w:p w:rsidR="00023F61" w:rsidRDefault="00023F61" w:rsidP="00023F6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Grafische Formen entwerfen und vervollständigen</w:t>
      </w:r>
    </w:p>
    <w:p w:rsidR="00023F61" w:rsidRPr="00023F61" w:rsidRDefault="00023F61" w:rsidP="00023F6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Umgang mit Schreib- und Malutensilien trainieren</w:t>
      </w:r>
    </w:p>
    <w:p w:rsidR="00023F61" w:rsidRDefault="00023F61"/>
    <w:sectPr w:rsidR="00023F61" w:rsidSect="00C30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61B9"/>
    <w:multiLevelType w:val="hybridMultilevel"/>
    <w:tmpl w:val="64B02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7729"/>
    <w:multiLevelType w:val="hybridMultilevel"/>
    <w:tmpl w:val="74D0B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26943"/>
    <w:multiLevelType w:val="hybridMultilevel"/>
    <w:tmpl w:val="14DC9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3F61"/>
    <w:rsid w:val="00023F61"/>
    <w:rsid w:val="00062DBF"/>
    <w:rsid w:val="0009001E"/>
    <w:rsid w:val="00166E4C"/>
    <w:rsid w:val="0020656A"/>
    <w:rsid w:val="002E5E00"/>
    <w:rsid w:val="003A1409"/>
    <w:rsid w:val="004B0967"/>
    <w:rsid w:val="00503BEF"/>
    <w:rsid w:val="005731DE"/>
    <w:rsid w:val="005C4420"/>
    <w:rsid w:val="0062444B"/>
    <w:rsid w:val="00847F92"/>
    <w:rsid w:val="0087143A"/>
    <w:rsid w:val="00913582"/>
    <w:rsid w:val="009C6932"/>
    <w:rsid w:val="00A62343"/>
    <w:rsid w:val="00AE71D0"/>
    <w:rsid w:val="00AF5FE0"/>
    <w:rsid w:val="00BD2CAD"/>
    <w:rsid w:val="00C30FB6"/>
    <w:rsid w:val="00C33B8A"/>
    <w:rsid w:val="00C4764F"/>
    <w:rsid w:val="00C735C6"/>
    <w:rsid w:val="00CA5B2A"/>
    <w:rsid w:val="00CF11B9"/>
    <w:rsid w:val="00D4026F"/>
    <w:rsid w:val="00DC2F07"/>
    <w:rsid w:val="00DD641F"/>
    <w:rsid w:val="00EA48C3"/>
    <w:rsid w:val="00EF044A"/>
    <w:rsid w:val="00EF29D0"/>
    <w:rsid w:val="00EF39F2"/>
    <w:rsid w:val="00F3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3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gkramer</dc:creator>
  <cp:lastModifiedBy>gkramer</cp:lastModifiedBy>
  <cp:revision>1</cp:revision>
  <dcterms:created xsi:type="dcterms:W3CDTF">2015-10-07T14:16:00Z</dcterms:created>
  <dcterms:modified xsi:type="dcterms:W3CDTF">2015-10-07T14:21:00Z</dcterms:modified>
</cp:coreProperties>
</file>